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A" w:rsidRDefault="001424E1" w:rsidP="00FA20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55CD2" wp14:editId="04668B8E">
                <wp:simplePos x="0" y="0"/>
                <wp:positionH relativeFrom="column">
                  <wp:posOffset>5267325</wp:posOffset>
                </wp:positionH>
                <wp:positionV relativeFrom="paragraph">
                  <wp:posOffset>586740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AC0D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B05234">
                              <w:rPr>
                                <w:b/>
                              </w:rPr>
                              <w:t>7</w:t>
                            </w:r>
                            <w:r w:rsidR="00644242" w:rsidRPr="00644242">
                              <w:rPr>
                                <w:b/>
                              </w:rPr>
                              <w:t>.1</w:t>
                            </w:r>
                            <w:r w:rsidR="00644242">
                              <w:rPr>
                                <w:b/>
                              </w:rPr>
                              <w:t>0</w:t>
                            </w:r>
                            <w:r w:rsidR="00812F26">
                              <w:rPr>
                                <w:b/>
                              </w:rPr>
                              <w:t>.2017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75pt;margin-top:46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2lJQIAAE8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">
                <v:textbox>
                  <w:txbxContent>
                    <w:p w:rsidR="00644242" w:rsidRPr="00644242" w:rsidRDefault="00AC0D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B05234">
                        <w:rPr>
                          <w:b/>
                        </w:rPr>
                        <w:t>7</w:t>
                      </w:r>
                      <w:r w:rsidR="00644242" w:rsidRPr="00644242">
                        <w:rPr>
                          <w:b/>
                        </w:rPr>
                        <w:t>.1</w:t>
                      </w:r>
                      <w:r w:rsidR="00644242">
                        <w:rPr>
                          <w:b/>
                        </w:rPr>
                        <w:t>0</w:t>
                      </w:r>
                      <w:r w:rsidR="00812F26">
                        <w:rPr>
                          <w:b/>
                        </w:rPr>
                        <w:t>.2017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1A2D">
        <w:t>Einstein-Gymnasium Potsdam</w:t>
      </w:r>
      <w:r w:rsidR="00FA2068">
        <w:t xml:space="preserve">     </w:t>
      </w:r>
      <w:r w:rsidR="00644242" w:rsidRPr="00644242">
        <w:t xml:space="preserve"> </w:t>
      </w:r>
      <w:r w:rsidR="00531842">
        <w:rPr>
          <w:noProof/>
        </w:rPr>
        <w:drawing>
          <wp:inline distT="0" distB="0" distL="0" distR="0" wp14:anchorId="02DF646D" wp14:editId="4F1C6A43">
            <wp:extent cx="828221" cy="8436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2" cy="84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842">
        <w:tab/>
      </w:r>
      <w:r w:rsidR="00644242" w:rsidRPr="00644242">
        <w:rPr>
          <w:b/>
        </w:rPr>
        <w:t>Abgabe beim Klassenlehrer</w:t>
      </w:r>
      <w:r w:rsidR="00663CCE">
        <w:rPr>
          <w:b/>
        </w:rPr>
        <w:t xml:space="preserve"> am</w:t>
      </w:r>
    </w:p>
    <w:p w:rsidR="00D31A2D" w:rsidRDefault="00D31A2D">
      <w:r>
        <w:t>Hegelallee 30</w:t>
      </w:r>
    </w:p>
    <w:p w:rsidR="00D31A2D" w:rsidRDefault="00D31A2D">
      <w:pPr>
        <w:pBdr>
          <w:bottom w:val="single" w:sz="6" w:space="1" w:color="auto"/>
        </w:pBdr>
      </w:pPr>
      <w:r>
        <w:t>14467 Potsdam</w:t>
      </w:r>
      <w:r w:rsidR="00644242">
        <w:tab/>
      </w:r>
      <w:r w:rsidR="00644242">
        <w:tab/>
      </w:r>
      <w:r w:rsidR="00644242">
        <w:tab/>
      </w:r>
      <w:r w:rsidR="00644242">
        <w:tab/>
      </w:r>
      <w:r w:rsidR="00644242">
        <w:tab/>
      </w:r>
    </w:p>
    <w:p w:rsidR="00D31A2D" w:rsidRPr="001424E1" w:rsidRDefault="00D31A2D">
      <w:pPr>
        <w:rPr>
          <w:sz w:val="8"/>
          <w:szCs w:val="8"/>
        </w:rPr>
      </w:pPr>
    </w:p>
    <w:p w:rsidR="00D31A2D" w:rsidRPr="00D31A2D" w:rsidRDefault="00D31A2D" w:rsidP="00D31A2D">
      <w:pPr>
        <w:jc w:val="center"/>
        <w:rPr>
          <w:sz w:val="30"/>
          <w:szCs w:val="30"/>
        </w:rPr>
      </w:pPr>
      <w:r w:rsidRPr="00D31A2D">
        <w:rPr>
          <w:sz w:val="30"/>
          <w:szCs w:val="30"/>
        </w:rPr>
        <w:t>Vereinbarung</w:t>
      </w:r>
    </w:p>
    <w:p w:rsidR="00D31A2D" w:rsidRDefault="00D31A2D">
      <w:r>
        <w:t>zur Anfertigung einer Arbeit in Klasse 9 na</w:t>
      </w:r>
      <w:r w:rsidR="00663CCE">
        <w:t>ch</w:t>
      </w:r>
      <w:r>
        <w:t xml:space="preserve"> § 13 der Sekundarstufe I-Verordnung </w:t>
      </w:r>
    </w:p>
    <w:p w:rsidR="00D31A2D" w:rsidRDefault="00D31A2D"/>
    <w:p w:rsidR="00D31A2D" w:rsidRDefault="00D31A2D">
      <w:r>
        <w:t>In</w:t>
      </w:r>
      <w:r w:rsidR="001424E1">
        <w:t xml:space="preserve"> Absprache zwischen Frau/Herrn _____________________________________ </w:t>
      </w:r>
      <w:r>
        <w:t>als Fachlehrkraft</w:t>
      </w:r>
    </w:p>
    <w:p w:rsidR="00D31A2D" w:rsidRDefault="00D31A2D"/>
    <w:p w:rsidR="00D31A2D" w:rsidRDefault="00D31A2D">
      <w:r>
        <w:t>und der Schülerin/dem Schüler</w:t>
      </w:r>
      <w:r w:rsidR="001424E1">
        <w:t xml:space="preserve"> _____________________________________ </w:t>
      </w:r>
      <w:r>
        <w:t xml:space="preserve">aus der Klasse 9 </w:t>
      </w:r>
      <w:r w:rsidR="001424E1">
        <w:t>___</w:t>
      </w:r>
    </w:p>
    <w:p w:rsidR="00AB6676" w:rsidRDefault="00AB6676"/>
    <w:p w:rsidR="00AB6676" w:rsidRDefault="007B454C">
      <w:pPr>
        <w:rPr>
          <w:b/>
        </w:rPr>
      </w:pPr>
      <w:r>
        <w:t xml:space="preserve">wird die </w:t>
      </w:r>
      <w:r w:rsidR="00D31A2D" w:rsidRPr="00D31A2D">
        <w:t>Anfertigung einer</w:t>
      </w:r>
      <w:r w:rsidR="00D31A2D" w:rsidRPr="00D31A2D">
        <w:rPr>
          <w:b/>
        </w:rPr>
        <w:t xml:space="preserve"> Facharbeit </w:t>
      </w:r>
      <w:r w:rsidR="00AB6676" w:rsidRPr="00155F6B">
        <w:t>vereinbart</w:t>
      </w:r>
      <w:r w:rsidR="00AB6676">
        <w:t xml:space="preserve">. Dabei sollen </w:t>
      </w:r>
      <w:r w:rsidR="00AB6676">
        <w:rPr>
          <w:b/>
        </w:rPr>
        <w:t xml:space="preserve">Einleitung, Hauptteil und </w:t>
      </w:r>
    </w:p>
    <w:p w:rsidR="00AB6676" w:rsidRPr="00AB6676" w:rsidRDefault="00AB6676">
      <w:pPr>
        <w:rPr>
          <w:b/>
          <w:sz w:val="16"/>
          <w:szCs w:val="16"/>
        </w:rPr>
      </w:pPr>
    </w:p>
    <w:p w:rsidR="0094095A" w:rsidRDefault="00AB6676">
      <w:r>
        <w:rPr>
          <w:b/>
        </w:rPr>
        <w:t>Zusammenfassung einen Gesamtumfang von</w:t>
      </w:r>
      <w:r w:rsidR="003C4A5A">
        <w:rPr>
          <w:b/>
        </w:rPr>
        <w:t xml:space="preserve"> Umfang von 8-10</w:t>
      </w:r>
      <w:r w:rsidR="00D07DAD">
        <w:rPr>
          <w:b/>
        </w:rPr>
        <w:t xml:space="preserve"> Seiten</w:t>
      </w:r>
      <w:r>
        <w:rPr>
          <w:b/>
        </w:rPr>
        <w:t xml:space="preserve"> haben.</w:t>
      </w:r>
    </w:p>
    <w:p w:rsidR="003C4A5A" w:rsidRPr="003C4A5A" w:rsidRDefault="003C4A5A">
      <w:pPr>
        <w:rPr>
          <w:sz w:val="16"/>
          <w:szCs w:val="16"/>
        </w:rPr>
      </w:pPr>
    </w:p>
    <w:p w:rsidR="00155F6B" w:rsidRDefault="00155F6B">
      <w:pPr>
        <w:rPr>
          <w:b/>
        </w:rPr>
      </w:pPr>
      <w:r>
        <w:rPr>
          <w:b/>
        </w:rPr>
        <w:t xml:space="preserve">Es gelten folgende </w:t>
      </w:r>
      <w:r w:rsidRPr="0094095A">
        <w:rPr>
          <w:b/>
          <w:i/>
        </w:rPr>
        <w:t>verbindliche</w:t>
      </w:r>
      <w:r>
        <w:rPr>
          <w:b/>
        </w:rPr>
        <w:t xml:space="preserve"> Festlegungen:</w:t>
      </w:r>
    </w:p>
    <w:p w:rsidR="00155F6B" w:rsidRPr="0094095A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</w:pPr>
      <w:r w:rsidRPr="0094095A">
        <w:t>Thema der Arbeit</w:t>
      </w:r>
      <w:r w:rsidR="007B454C" w:rsidRPr="0094095A">
        <w:t xml:space="preserve"> (Formulierung als zu diskutierende Frage)</w:t>
      </w:r>
    </w:p>
    <w:p w:rsidR="00155F6B" w:rsidRDefault="00155F6B" w:rsidP="00155F6B">
      <w:pPr>
        <w:rPr>
          <w:b/>
        </w:rPr>
      </w:pPr>
    </w:p>
    <w:p w:rsidR="00155F6B" w:rsidRDefault="00061FF5" w:rsidP="00155F6B">
      <w:r>
        <w:t>________________________________________________________________________________</w:t>
      </w:r>
    </w:p>
    <w:p w:rsidR="00155F6B" w:rsidRDefault="00155F6B" w:rsidP="00155F6B"/>
    <w:p w:rsidR="00155F6B" w:rsidRDefault="00061FF5" w:rsidP="00155F6B">
      <w:r>
        <w:t>________________________________________________________________________________</w:t>
      </w:r>
    </w:p>
    <w:p w:rsidR="00155F6B" w:rsidRDefault="001A692C" w:rsidP="00155F6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B052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="00644242" w:rsidRPr="00644242">
                              <w:rPr>
                                <w:b/>
                              </w:rPr>
                              <w:t>.</w:t>
                            </w:r>
                            <w:r w:rsidR="003B70D1">
                              <w:rPr>
                                <w:b/>
                              </w:rPr>
                              <w:t>0</w:t>
                            </w:r>
                            <w:r w:rsidR="00644242" w:rsidRPr="00644242">
                              <w:rPr>
                                <w:b/>
                              </w:rPr>
                              <w:t>1.201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7pt;margin-top:4.1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">
                <v:textbox>
                  <w:txbxContent>
                    <w:p w:rsidR="00644242" w:rsidRPr="00644242" w:rsidRDefault="00B052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  <w:r w:rsidR="00644242" w:rsidRPr="00644242">
                        <w:rPr>
                          <w:b/>
                        </w:rPr>
                        <w:t>.</w:t>
                      </w:r>
                      <w:r w:rsidR="003B70D1">
                        <w:rPr>
                          <w:b/>
                        </w:rPr>
                        <w:t>0</w:t>
                      </w:r>
                      <w:r w:rsidR="00644242" w:rsidRPr="00644242">
                        <w:rPr>
                          <w:b/>
                        </w:rPr>
                        <w:t>1.201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55F6B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</w:pPr>
      <w:r>
        <w:t xml:space="preserve">Termin der Abgabe: </w:t>
      </w:r>
    </w:p>
    <w:p w:rsidR="00155F6B" w:rsidRPr="00FA2068" w:rsidRDefault="00155F6B" w:rsidP="00155F6B">
      <w:pPr>
        <w:rPr>
          <w:sz w:val="16"/>
          <w:szCs w:val="16"/>
        </w:rPr>
      </w:pPr>
    </w:p>
    <w:p w:rsidR="00155F6B" w:rsidRDefault="00196EB0" w:rsidP="0094095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</w:rPr>
      </w:pPr>
      <w:r>
        <w:t xml:space="preserve">Zum </w:t>
      </w:r>
      <w:r w:rsidR="00E538D4">
        <w:t>Termin für das erste Beratungsgespräch</w:t>
      </w:r>
      <w:r w:rsidRPr="00196EB0">
        <w:t xml:space="preserve"> </w:t>
      </w:r>
      <w:r>
        <w:t>trägt d</w:t>
      </w:r>
      <w:r w:rsidR="00DD7FF3">
        <w:t>ie Schülerin/d</w:t>
      </w:r>
      <w:r w:rsidR="00570E77">
        <w:t xml:space="preserve">er </w:t>
      </w:r>
      <w:r w:rsidR="00DD7FF3">
        <w:t xml:space="preserve">Schüler </w:t>
      </w:r>
      <w:r>
        <w:t>erste Ideen bzgl. der</w:t>
      </w:r>
      <w:r w:rsidR="00DD7FF3">
        <w:t xml:space="preserve"> </w:t>
      </w:r>
      <w:r>
        <w:t>Gliederung und Umsetzung des Themas vor.</w:t>
      </w:r>
      <w:r w:rsidR="00DD7FF3">
        <w:t xml:space="preserve"> Die Lehrkraft gibt </w:t>
      </w:r>
      <w:r>
        <w:t>dazu eine Rückmeldung.</w:t>
      </w:r>
    </w:p>
    <w:p w:rsidR="00BC0D9A" w:rsidRDefault="00DD7FF3" w:rsidP="0094095A">
      <w:pPr>
        <w:pStyle w:val="Listenabsatz"/>
        <w:numPr>
          <w:ilvl w:val="0"/>
          <w:numId w:val="5"/>
        </w:numPr>
        <w:ind w:left="284" w:hanging="284"/>
      </w:pPr>
      <w:r>
        <w:t xml:space="preserve">Im November 2017 erfolgt die Sichtung der Gliederung und </w:t>
      </w:r>
      <w:r w:rsidR="00E946E0">
        <w:t xml:space="preserve">mind. </w:t>
      </w:r>
      <w:r>
        <w:t>einer Seite. Die Lehrkraft gibt eine Rückmeldung zum logischen Aufbau, zur Fachsprachlichkeit und Zitierfähigkeit.</w:t>
      </w:r>
    </w:p>
    <w:p w:rsidR="00DD7FF3" w:rsidRDefault="00DD7FF3" w:rsidP="0094095A">
      <w:pPr>
        <w:pStyle w:val="Listenabsatz"/>
        <w:numPr>
          <w:ilvl w:val="0"/>
          <w:numId w:val="5"/>
        </w:numPr>
        <w:ind w:left="284" w:hanging="284"/>
      </w:pPr>
      <w:r>
        <w:t>Die Lehrkraft bietet einen Termin zur Rückgabe und Auswertung der Arbeit an. Dabei werden Konsequenzen für die Präsentation deutlich. Es werden Hinweise zur Gestaltung der Präsentation gegeben.</w:t>
      </w:r>
    </w:p>
    <w:p w:rsidR="00D07DAD" w:rsidRDefault="00D07DAD" w:rsidP="0094095A">
      <w:pPr>
        <w:pStyle w:val="Listenabsatz"/>
        <w:numPr>
          <w:ilvl w:val="0"/>
          <w:numId w:val="5"/>
        </w:numPr>
        <w:ind w:left="284" w:hanging="284"/>
      </w:pPr>
      <w:r>
        <w:t>Zwischen der Rückgabe und Auswertung der Arbeit und dem Präsentationstermin liegen mindestens drei Wochen.</w:t>
      </w:r>
    </w:p>
    <w:p w:rsidR="00BC0D9A" w:rsidRDefault="00BC0D9A" w:rsidP="0094095A">
      <w:pPr>
        <w:pStyle w:val="Listenabsatz"/>
        <w:ind w:left="709" w:hanging="425"/>
      </w:pPr>
    </w:p>
    <w:p w:rsidR="00BC0D9A" w:rsidRDefault="00D07DAD" w:rsidP="00102DB1">
      <w:pPr>
        <w:pStyle w:val="Listenabsatz"/>
        <w:numPr>
          <w:ilvl w:val="0"/>
          <w:numId w:val="5"/>
        </w:numPr>
        <w:ind w:left="284" w:hanging="284"/>
      </w:pPr>
      <w:r>
        <w:t>_________________________</w:t>
      </w:r>
      <w:r w:rsidR="00102DB1">
        <w:t>___________</w:t>
      </w:r>
      <w:r>
        <w:t>_________________________________________</w:t>
      </w:r>
    </w:p>
    <w:p w:rsidR="00BC0D9A" w:rsidRDefault="00BC0D9A" w:rsidP="0094095A">
      <w:pPr>
        <w:pStyle w:val="Listenabsatz"/>
        <w:ind w:left="709" w:hanging="425"/>
      </w:pPr>
    </w:p>
    <w:p w:rsidR="00D07DAD" w:rsidRDefault="00D07DAD" w:rsidP="0094095A">
      <w:pPr>
        <w:pStyle w:val="Listenabsatz"/>
        <w:ind w:left="709" w:hanging="425"/>
      </w:pPr>
      <w:r>
        <w:t>__________________________</w:t>
      </w:r>
      <w:r w:rsidR="00102DB1">
        <w:t>___________</w:t>
      </w:r>
      <w:r>
        <w:t>________________________________________</w:t>
      </w:r>
    </w:p>
    <w:p w:rsidR="00155F6B" w:rsidRPr="00102DB1" w:rsidRDefault="00155F6B" w:rsidP="0094095A">
      <w:pPr>
        <w:ind w:left="709" w:hanging="425"/>
        <w:rPr>
          <w:sz w:val="16"/>
          <w:szCs w:val="16"/>
        </w:rPr>
      </w:pPr>
    </w:p>
    <w:p w:rsidR="00663CCE" w:rsidRDefault="00155F6B" w:rsidP="00663CCE">
      <w:r>
        <w:t xml:space="preserve">Die Arbeit ist selbständig anzufertigen. Alle Hilfsmittel sind beizufügen. </w:t>
      </w:r>
      <w:r w:rsidR="00666566">
        <w:t xml:space="preserve">Direkte und indirekte </w:t>
      </w:r>
      <w:r>
        <w:t xml:space="preserve">Zitate sind mit Quelleangaben </w:t>
      </w:r>
      <w:r w:rsidR="00087F8B">
        <w:t>nachzuweisen.</w:t>
      </w:r>
      <w:r>
        <w:t xml:space="preserve"> </w:t>
      </w:r>
    </w:p>
    <w:p w:rsidR="00663CCE" w:rsidRPr="00026250" w:rsidRDefault="00663CCE" w:rsidP="00663CCE">
      <w:pPr>
        <w:rPr>
          <w:b/>
          <w:bCs/>
        </w:rPr>
      </w:pPr>
      <w:r>
        <w:t xml:space="preserve">Die </w:t>
      </w:r>
      <w:r w:rsidR="00026250">
        <w:t xml:space="preserve">Informationen zur Lehrer–Schüler–Vereinbarung mit Auszügen aus </w:t>
      </w:r>
      <w:r>
        <w:t xml:space="preserve">der </w:t>
      </w:r>
      <w:r w:rsidRPr="00663CCE">
        <w:rPr>
          <w:b/>
          <w:bCs/>
        </w:rPr>
        <w:t xml:space="preserve">Sekundarstufe I </w:t>
      </w:r>
      <w:r>
        <w:rPr>
          <w:b/>
          <w:bCs/>
        </w:rPr>
        <w:t>–</w:t>
      </w:r>
      <w:r w:rsidRPr="00663CCE">
        <w:rPr>
          <w:b/>
          <w:bCs/>
        </w:rPr>
        <w:t>Verordnung</w:t>
      </w:r>
      <w:r w:rsidR="00026250">
        <w:rPr>
          <w:b/>
          <w:bCs/>
        </w:rPr>
        <w:t xml:space="preserve"> </w:t>
      </w:r>
      <w:r w:rsidR="00026250" w:rsidRPr="00026250">
        <w:rPr>
          <w:bCs/>
        </w:rPr>
        <w:t xml:space="preserve">sind </w:t>
      </w:r>
      <w:r>
        <w:rPr>
          <w:bCs/>
        </w:rPr>
        <w:t>auf der Homepage (</w:t>
      </w:r>
      <w:r w:rsidR="00026250">
        <w:rPr>
          <w:bCs/>
        </w:rPr>
        <w:t>Unterricht/</w:t>
      </w:r>
      <w:r>
        <w:rPr>
          <w:bCs/>
        </w:rPr>
        <w:t>Facharbeit</w:t>
      </w:r>
      <w:r w:rsidR="00026250">
        <w:rPr>
          <w:bCs/>
        </w:rPr>
        <w:t xml:space="preserve"> </w:t>
      </w:r>
      <w:r w:rsidR="009619A4">
        <w:rPr>
          <w:bCs/>
        </w:rPr>
        <w:t>Klasse 9</w:t>
      </w:r>
      <w:r>
        <w:rPr>
          <w:bCs/>
        </w:rPr>
        <w:t>) verbindlich nachzulesen.</w:t>
      </w:r>
    </w:p>
    <w:p w:rsidR="00155F6B" w:rsidRDefault="00155F6B" w:rsidP="00155F6B"/>
    <w:p w:rsidR="00155F6B" w:rsidRDefault="00155F6B" w:rsidP="00155F6B"/>
    <w:p w:rsidR="00155F6B" w:rsidRDefault="00B05E71" w:rsidP="00155F6B">
      <w:r>
        <w:t>Potsdam, ______</w:t>
      </w:r>
      <w:r w:rsidR="003F1785">
        <w:t xml:space="preserve"> / </w:t>
      </w:r>
      <w:r>
        <w:t>______/ 2017</w:t>
      </w:r>
    </w:p>
    <w:p w:rsidR="00155F6B" w:rsidRDefault="00155F6B" w:rsidP="00155F6B"/>
    <w:p w:rsidR="00155F6B" w:rsidRDefault="00155F6B" w:rsidP="00155F6B"/>
    <w:p w:rsidR="006D2775" w:rsidRDefault="006D2775" w:rsidP="00155F6B"/>
    <w:p w:rsidR="006D2775" w:rsidRDefault="006D2775" w:rsidP="00155F6B"/>
    <w:p w:rsidR="007A0F00" w:rsidRDefault="007A0F00">
      <w:r>
        <w:t>______________________</w:t>
      </w:r>
      <w:r w:rsidR="00155F6B">
        <w:tab/>
      </w:r>
      <w:r>
        <w:tab/>
        <w:t>______________________</w:t>
      </w:r>
      <w:r w:rsidR="00155F6B">
        <w:t xml:space="preserve"> </w:t>
      </w:r>
      <w:r>
        <w:tab/>
      </w:r>
      <w:r>
        <w:tab/>
        <w:t>_____________________</w:t>
      </w:r>
    </w:p>
    <w:p w:rsidR="00D31A2D" w:rsidRPr="007A0F00" w:rsidRDefault="00155F6B">
      <w:pPr>
        <w:rPr>
          <w:sz w:val="18"/>
          <w:szCs w:val="18"/>
        </w:rPr>
      </w:pPr>
      <w:r w:rsidRPr="007A0F00">
        <w:rPr>
          <w:sz w:val="18"/>
          <w:szCs w:val="18"/>
        </w:rPr>
        <w:t>Schüler/in</w:t>
      </w:r>
      <w:r w:rsidRPr="007A0F00">
        <w:rPr>
          <w:sz w:val="18"/>
          <w:szCs w:val="18"/>
        </w:rPr>
        <w:tab/>
      </w:r>
      <w:r w:rsidRPr="007A0F00">
        <w:rPr>
          <w:sz w:val="18"/>
          <w:szCs w:val="18"/>
        </w:rPr>
        <w:tab/>
      </w:r>
      <w:r w:rsidRPr="007A0F00">
        <w:rPr>
          <w:sz w:val="18"/>
          <w:szCs w:val="18"/>
        </w:rPr>
        <w:tab/>
      </w:r>
      <w:r w:rsidRPr="007A0F00">
        <w:rPr>
          <w:sz w:val="18"/>
          <w:szCs w:val="18"/>
        </w:rPr>
        <w:tab/>
        <w:t>Fachlehrkraft</w:t>
      </w:r>
      <w:r w:rsidRPr="007A0F00">
        <w:rPr>
          <w:sz w:val="18"/>
          <w:szCs w:val="18"/>
        </w:rPr>
        <w:tab/>
      </w:r>
      <w:r w:rsidRPr="007A0F00">
        <w:rPr>
          <w:sz w:val="18"/>
          <w:szCs w:val="18"/>
        </w:rPr>
        <w:tab/>
      </w:r>
      <w:r w:rsidRPr="007A0F00">
        <w:rPr>
          <w:sz w:val="18"/>
          <w:szCs w:val="18"/>
        </w:rPr>
        <w:tab/>
      </w:r>
      <w:r w:rsidRPr="007A0F00">
        <w:rPr>
          <w:sz w:val="18"/>
          <w:szCs w:val="18"/>
        </w:rPr>
        <w:tab/>
        <w:t>Kenntnisnahme der Eltern</w:t>
      </w:r>
    </w:p>
    <w:sectPr w:rsidR="00D31A2D" w:rsidRPr="007A0F00" w:rsidSect="001424E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792"/>
    <w:multiLevelType w:val="hybridMultilevel"/>
    <w:tmpl w:val="313AE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14458"/>
    <w:multiLevelType w:val="hybridMultilevel"/>
    <w:tmpl w:val="1F8EEA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11C66"/>
    <w:multiLevelType w:val="hybridMultilevel"/>
    <w:tmpl w:val="63367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85319"/>
    <w:multiLevelType w:val="hybridMultilevel"/>
    <w:tmpl w:val="68DC1796"/>
    <w:lvl w:ilvl="0" w:tplc="D2522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A005E"/>
    <w:multiLevelType w:val="multilevel"/>
    <w:tmpl w:val="68DC17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3A"/>
    <w:rsid w:val="00026250"/>
    <w:rsid w:val="00061FF5"/>
    <w:rsid w:val="00087F8B"/>
    <w:rsid w:val="00102DB1"/>
    <w:rsid w:val="001424E1"/>
    <w:rsid w:val="00155F6B"/>
    <w:rsid w:val="00196EB0"/>
    <w:rsid w:val="001A692C"/>
    <w:rsid w:val="00215E6B"/>
    <w:rsid w:val="002D5B58"/>
    <w:rsid w:val="00372CEC"/>
    <w:rsid w:val="003B70D1"/>
    <w:rsid w:val="003C4A5A"/>
    <w:rsid w:val="003F1785"/>
    <w:rsid w:val="00531842"/>
    <w:rsid w:val="00570E77"/>
    <w:rsid w:val="00644242"/>
    <w:rsid w:val="00663CCE"/>
    <w:rsid w:val="00666566"/>
    <w:rsid w:val="006D2775"/>
    <w:rsid w:val="00772339"/>
    <w:rsid w:val="007A0F00"/>
    <w:rsid w:val="007B454C"/>
    <w:rsid w:val="007B5254"/>
    <w:rsid w:val="00812F26"/>
    <w:rsid w:val="00823E51"/>
    <w:rsid w:val="00864EBB"/>
    <w:rsid w:val="0094095A"/>
    <w:rsid w:val="0096132B"/>
    <w:rsid w:val="009619A4"/>
    <w:rsid w:val="00A71836"/>
    <w:rsid w:val="00AB6676"/>
    <w:rsid w:val="00AC0DC8"/>
    <w:rsid w:val="00B05234"/>
    <w:rsid w:val="00B05E71"/>
    <w:rsid w:val="00B81F8A"/>
    <w:rsid w:val="00BC0D9A"/>
    <w:rsid w:val="00C44065"/>
    <w:rsid w:val="00C510BA"/>
    <w:rsid w:val="00CD753A"/>
    <w:rsid w:val="00D07DAD"/>
    <w:rsid w:val="00D31A2D"/>
    <w:rsid w:val="00DD7FF3"/>
    <w:rsid w:val="00E37F0F"/>
    <w:rsid w:val="00E538D4"/>
    <w:rsid w:val="00E946E0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 Potsdam</vt:lpstr>
    </vt:vector>
  </TitlesOfParts>
  <Company>Einstein-Gymnasium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 Potsdam</dc:title>
  <dc:creator>OSTKO</dc:creator>
  <cp:lastModifiedBy>mo</cp:lastModifiedBy>
  <cp:revision>26</cp:revision>
  <cp:lastPrinted>2014-08-27T12:36:00Z</cp:lastPrinted>
  <dcterms:created xsi:type="dcterms:W3CDTF">2016-09-23T14:34:00Z</dcterms:created>
  <dcterms:modified xsi:type="dcterms:W3CDTF">2017-08-29T17:11:00Z</dcterms:modified>
</cp:coreProperties>
</file>